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34139BD1" w14:textId="47CFA2EB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  <w:r w:rsidR="00F64CC7">
        <w:rPr>
          <w:b/>
          <w:bCs/>
        </w:rPr>
        <w:t>(nr postępowania</w:t>
      </w:r>
      <w:r w:rsidR="001C36C9">
        <w:rPr>
          <w:b/>
          <w:bCs/>
        </w:rPr>
        <w:t xml:space="preserve"> </w:t>
      </w:r>
      <w:r w:rsidR="002A0EAE" w:rsidRPr="002A0EAE">
        <w:rPr>
          <w:b/>
          <w:bCs/>
        </w:rPr>
        <w:t>PNP-S/TW/02450/2026</w:t>
      </w:r>
      <w:r w:rsidR="00B30DC6">
        <w:rPr>
          <w:b/>
          <w:bCs/>
        </w:rPr>
        <w:t>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88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"/>
        <w:gridCol w:w="2710"/>
        <w:gridCol w:w="3953"/>
        <w:gridCol w:w="1997"/>
      </w:tblGrid>
      <w:tr w:rsidR="000A3233" w:rsidRPr="000A3233" w14:paraId="2D7FDA39" w14:textId="77777777" w:rsidTr="004509F0">
        <w:trPr>
          <w:trHeight w:val="499"/>
        </w:trPr>
        <w:tc>
          <w:tcPr>
            <w:tcW w:w="2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47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14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0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4509F0">
        <w:trPr>
          <w:trHeight w:val="499"/>
        </w:trPr>
        <w:tc>
          <w:tcPr>
            <w:tcW w:w="2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47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14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0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4509F0">
        <w:trPr>
          <w:trHeight w:val="45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4E074622" w:rsidR="000A3233" w:rsidRPr="000A3233" w:rsidRDefault="00933A4D" w:rsidP="000A3233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44AF0941" w:rsidR="000A3233" w:rsidRPr="000A3233" w:rsidRDefault="004509F0" w:rsidP="00933A4D">
            <w:pPr>
              <w:spacing w:line="360" w:lineRule="auto"/>
            </w:pPr>
            <w:r w:rsidRPr="004509F0">
              <w:t>PRZEKŁADNIA WALCOWA TYP CUMPACT TFM-4140H1-200:1-RA-28F215</w:t>
            </w:r>
          </w:p>
        </w:tc>
        <w:tc>
          <w:tcPr>
            <w:tcW w:w="2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751FFE08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</w:t>
      </w:r>
      <w:r w:rsidR="00933A4D">
        <w:t>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4CFA0" w14:textId="77777777" w:rsidR="00D31609" w:rsidRDefault="00D31609" w:rsidP="00C643EB">
      <w:r>
        <w:separator/>
      </w:r>
    </w:p>
  </w:endnote>
  <w:endnote w:type="continuationSeparator" w:id="0">
    <w:p w14:paraId="3BD51106" w14:textId="77777777" w:rsidR="00D31609" w:rsidRDefault="00D31609" w:rsidP="00C643EB">
      <w:r>
        <w:continuationSeparator/>
      </w:r>
    </w:p>
  </w:endnote>
  <w:endnote w:type="continuationNotice" w:id="1">
    <w:p w14:paraId="6DDCE796" w14:textId="77777777" w:rsidR="00D31609" w:rsidRDefault="00D316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F045A" w14:textId="77777777" w:rsidR="00D31609" w:rsidRDefault="00D31609" w:rsidP="00C643EB">
      <w:r>
        <w:separator/>
      </w:r>
    </w:p>
  </w:footnote>
  <w:footnote w:type="continuationSeparator" w:id="0">
    <w:p w14:paraId="29AAFDB7" w14:textId="77777777" w:rsidR="00D31609" w:rsidRDefault="00D31609" w:rsidP="00C643EB">
      <w:r>
        <w:continuationSeparator/>
      </w:r>
    </w:p>
  </w:footnote>
  <w:footnote w:type="continuationNotice" w:id="1">
    <w:p w14:paraId="2706328B" w14:textId="77777777" w:rsidR="00D31609" w:rsidRDefault="00D31609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77386"/>
    <w:rsid w:val="00080B56"/>
    <w:rsid w:val="000814F0"/>
    <w:rsid w:val="00083B1B"/>
    <w:rsid w:val="00085CC5"/>
    <w:rsid w:val="0009383C"/>
    <w:rsid w:val="000A3233"/>
    <w:rsid w:val="000B4408"/>
    <w:rsid w:val="000F1C8F"/>
    <w:rsid w:val="000F7F63"/>
    <w:rsid w:val="001166F0"/>
    <w:rsid w:val="0014216D"/>
    <w:rsid w:val="001C1215"/>
    <w:rsid w:val="001C2737"/>
    <w:rsid w:val="001C36C9"/>
    <w:rsid w:val="001C447E"/>
    <w:rsid w:val="002424A0"/>
    <w:rsid w:val="00243B41"/>
    <w:rsid w:val="0026574D"/>
    <w:rsid w:val="00265968"/>
    <w:rsid w:val="00293776"/>
    <w:rsid w:val="002A0EAE"/>
    <w:rsid w:val="002C08EE"/>
    <w:rsid w:val="002C21E9"/>
    <w:rsid w:val="002C4C36"/>
    <w:rsid w:val="002F558F"/>
    <w:rsid w:val="0030638B"/>
    <w:rsid w:val="0033122A"/>
    <w:rsid w:val="00361E71"/>
    <w:rsid w:val="00362545"/>
    <w:rsid w:val="00367ADF"/>
    <w:rsid w:val="0037136D"/>
    <w:rsid w:val="00390C26"/>
    <w:rsid w:val="00391641"/>
    <w:rsid w:val="003A2A70"/>
    <w:rsid w:val="003B2C2D"/>
    <w:rsid w:val="003B66AF"/>
    <w:rsid w:val="00410047"/>
    <w:rsid w:val="004269FF"/>
    <w:rsid w:val="00437FD1"/>
    <w:rsid w:val="004509F0"/>
    <w:rsid w:val="00486F40"/>
    <w:rsid w:val="004937EC"/>
    <w:rsid w:val="00496581"/>
    <w:rsid w:val="004A3971"/>
    <w:rsid w:val="004A6C2C"/>
    <w:rsid w:val="004D2E13"/>
    <w:rsid w:val="005007A3"/>
    <w:rsid w:val="00514E4D"/>
    <w:rsid w:val="005622FB"/>
    <w:rsid w:val="005719C7"/>
    <w:rsid w:val="005764B9"/>
    <w:rsid w:val="0059054F"/>
    <w:rsid w:val="005D6F2C"/>
    <w:rsid w:val="005F5075"/>
    <w:rsid w:val="006025A0"/>
    <w:rsid w:val="00626B87"/>
    <w:rsid w:val="00632DFD"/>
    <w:rsid w:val="00652DAA"/>
    <w:rsid w:val="00680A69"/>
    <w:rsid w:val="00684798"/>
    <w:rsid w:val="00692BFF"/>
    <w:rsid w:val="00694DD0"/>
    <w:rsid w:val="006A3F73"/>
    <w:rsid w:val="006D3CCB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D203F"/>
    <w:rsid w:val="008154B7"/>
    <w:rsid w:val="008235F8"/>
    <w:rsid w:val="00875A41"/>
    <w:rsid w:val="008E2BDA"/>
    <w:rsid w:val="008E6312"/>
    <w:rsid w:val="008F53AB"/>
    <w:rsid w:val="00914F41"/>
    <w:rsid w:val="00933A4D"/>
    <w:rsid w:val="009448A9"/>
    <w:rsid w:val="0095539A"/>
    <w:rsid w:val="00966A0A"/>
    <w:rsid w:val="009A00E7"/>
    <w:rsid w:val="009A4A74"/>
    <w:rsid w:val="009A4C8D"/>
    <w:rsid w:val="009D7B65"/>
    <w:rsid w:val="009E2136"/>
    <w:rsid w:val="00A03E61"/>
    <w:rsid w:val="00A20EDB"/>
    <w:rsid w:val="00A43834"/>
    <w:rsid w:val="00A51EEB"/>
    <w:rsid w:val="00A577AD"/>
    <w:rsid w:val="00A6552C"/>
    <w:rsid w:val="00A81C4D"/>
    <w:rsid w:val="00A91444"/>
    <w:rsid w:val="00B17A2A"/>
    <w:rsid w:val="00B2547D"/>
    <w:rsid w:val="00B30DC6"/>
    <w:rsid w:val="00B442A6"/>
    <w:rsid w:val="00B44D98"/>
    <w:rsid w:val="00B60367"/>
    <w:rsid w:val="00B611FD"/>
    <w:rsid w:val="00B74D51"/>
    <w:rsid w:val="00B946FC"/>
    <w:rsid w:val="00BB3BAF"/>
    <w:rsid w:val="00BC796D"/>
    <w:rsid w:val="00BD4764"/>
    <w:rsid w:val="00BD5169"/>
    <w:rsid w:val="00C46174"/>
    <w:rsid w:val="00C54218"/>
    <w:rsid w:val="00C643EB"/>
    <w:rsid w:val="00C71781"/>
    <w:rsid w:val="00C85956"/>
    <w:rsid w:val="00CB1053"/>
    <w:rsid w:val="00D31609"/>
    <w:rsid w:val="00D504E7"/>
    <w:rsid w:val="00D61717"/>
    <w:rsid w:val="00D66770"/>
    <w:rsid w:val="00D8496A"/>
    <w:rsid w:val="00DA31CC"/>
    <w:rsid w:val="00E07C8F"/>
    <w:rsid w:val="00E4023A"/>
    <w:rsid w:val="00E47371"/>
    <w:rsid w:val="00E47880"/>
    <w:rsid w:val="00EC26A5"/>
    <w:rsid w:val="00ED2377"/>
    <w:rsid w:val="00ED7AC5"/>
    <w:rsid w:val="00EE5378"/>
    <w:rsid w:val="00EE65C7"/>
    <w:rsid w:val="00EE70CB"/>
    <w:rsid w:val="00F05DDD"/>
    <w:rsid w:val="00F64CC7"/>
    <w:rsid w:val="00F6650D"/>
    <w:rsid w:val="00F93BC7"/>
    <w:rsid w:val="00FB125C"/>
    <w:rsid w:val="00FD4EE4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3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1139</Characters>
  <Application>Microsoft Office Word</Application>
  <DocSecurity>0</DocSecurity>
  <Lines>9</Lines>
  <Paragraphs>2</Paragraphs>
  <ScaleCrop>false</ScaleCrop>
  <Company> 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Stanuch Bogdan (TW)</cp:lastModifiedBy>
  <cp:revision>8</cp:revision>
  <dcterms:created xsi:type="dcterms:W3CDTF">2026-03-09T12:14:00Z</dcterms:created>
  <dcterms:modified xsi:type="dcterms:W3CDTF">2026-03-09T12:32:00Z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